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EFD5" w14:textId="645CEA65" w:rsidR="00FB7398" w:rsidRDefault="00FB7398" w:rsidP="00FB7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398">
        <w:rPr>
          <w:rFonts w:ascii="Times New Roman" w:hAnsi="Times New Roman" w:cs="Times New Roman"/>
          <w:b/>
          <w:bCs/>
          <w:sz w:val="28"/>
          <w:szCs w:val="28"/>
        </w:rPr>
        <w:t>Список детей, направленных в МБДОУ – детский сад № 476</w:t>
      </w:r>
    </w:p>
    <w:p w14:paraId="5B98FDEE" w14:textId="17527A1E" w:rsidR="00FB7398" w:rsidRDefault="00FB7398" w:rsidP="00FB7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37E87" w14:textId="463B2994" w:rsidR="00FB7398" w:rsidRDefault="00FB7398" w:rsidP="00FB7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66B6F6CB" w14:textId="426E4677" w:rsidR="00FB7398" w:rsidRDefault="00FB7398" w:rsidP="00FB7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Департамента образования Администрации города Екатеринбурга</w:t>
      </w:r>
    </w:p>
    <w:p w14:paraId="1B920A0A" w14:textId="3CD52D16" w:rsidR="00FB7398" w:rsidRDefault="00FB7398" w:rsidP="00FB7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864/46/36 от 16.05.2025 </w:t>
      </w:r>
    </w:p>
    <w:p w14:paraId="592F8739" w14:textId="0F637492" w:rsidR="00FB7398" w:rsidRPr="00FD1519" w:rsidRDefault="00FB7398" w:rsidP="00FB7398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982"/>
      </w:tblGrid>
      <w:tr w:rsidR="00FB7398" w14:paraId="6CF50398" w14:textId="77777777" w:rsidTr="008E03FF">
        <w:tc>
          <w:tcPr>
            <w:tcW w:w="988" w:type="dxa"/>
            <w:vMerge w:val="restart"/>
          </w:tcPr>
          <w:p w14:paraId="6908BA31" w14:textId="08B6C2B4" w:rsidR="00FB7398" w:rsidRDefault="00FB7398" w:rsidP="00FB739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2" w:type="dxa"/>
            <w:gridSpan w:val="2"/>
          </w:tcPr>
          <w:p w14:paraId="210F8F31" w14:textId="6A7B822F" w:rsidR="00FB7398" w:rsidRDefault="00FB7398" w:rsidP="00FB739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смену ДОУ, о восстановлении учетной записи) ребенка в ДОУ</w:t>
            </w:r>
          </w:p>
        </w:tc>
      </w:tr>
      <w:tr w:rsidR="00FB7398" w14:paraId="7FE89CC0" w14:textId="77777777" w:rsidTr="00FB7398">
        <w:tc>
          <w:tcPr>
            <w:tcW w:w="988" w:type="dxa"/>
            <w:vMerge/>
          </w:tcPr>
          <w:p w14:paraId="0E97D249" w14:textId="77777777" w:rsidR="00FB7398" w:rsidRDefault="00FB7398" w:rsidP="00FB739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16AFBEE" w14:textId="516E51FE" w:rsidR="00FB7398" w:rsidRDefault="00FB7398" w:rsidP="00FB739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</w:t>
            </w:r>
          </w:p>
        </w:tc>
        <w:tc>
          <w:tcPr>
            <w:tcW w:w="1982" w:type="dxa"/>
          </w:tcPr>
          <w:p w14:paraId="304FC941" w14:textId="244BE504" w:rsidR="00FB7398" w:rsidRDefault="00FB7398" w:rsidP="00FB739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FB7398" w14:paraId="43BEE6A9" w14:textId="77777777" w:rsidTr="00FB7398">
        <w:tc>
          <w:tcPr>
            <w:tcW w:w="988" w:type="dxa"/>
          </w:tcPr>
          <w:p w14:paraId="19D25F4C" w14:textId="4AC2143E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369EAFAA" w14:textId="2AC55FA7" w:rsidR="00FB7398" w:rsidRPr="00FD1519" w:rsidRDefault="00FB7398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ЧК-2022/2023-1723022390580 </w:t>
            </w: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00C5EA6C" w14:textId="0032AFC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535D6A26" w14:textId="77777777" w:rsidTr="00FB7398">
        <w:tc>
          <w:tcPr>
            <w:tcW w:w="988" w:type="dxa"/>
          </w:tcPr>
          <w:p w14:paraId="0DA3A86E" w14:textId="128F684A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14:paraId="5A814A64" w14:textId="7020EE97" w:rsidR="00FB7398" w:rsidRPr="00FD1519" w:rsidRDefault="00FB7398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ЧК-2021/2022-1743596613513 </w:t>
            </w: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2D0FD4A4" w14:textId="5004E10A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302E5943" w14:textId="77777777" w:rsidTr="00FB7398">
        <w:tc>
          <w:tcPr>
            <w:tcW w:w="988" w:type="dxa"/>
          </w:tcPr>
          <w:p w14:paraId="41BE1416" w14:textId="22A0A997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14:paraId="3415797E" w14:textId="2E6E05D1" w:rsidR="00FB7398" w:rsidRPr="00FD1519" w:rsidRDefault="00FB7398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ЧК-2021/2022-1653460305 </w:t>
            </w: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36E2A706" w14:textId="5D3234FD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5B814E54" w14:textId="77777777" w:rsidTr="00FB7398">
        <w:tc>
          <w:tcPr>
            <w:tcW w:w="988" w:type="dxa"/>
          </w:tcPr>
          <w:p w14:paraId="7D232F23" w14:textId="0896BD0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14:paraId="49D43CB6" w14:textId="6C2E665A" w:rsidR="00FB7398" w:rsidRPr="00FD1519" w:rsidRDefault="00FB7398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ЧК-2021/2022-1651051653 </w:t>
            </w:r>
            <w:r w:rsidRPr="00FD1519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</w:tcPr>
          <w:p w14:paraId="6E29FAA4" w14:textId="12D90EB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2DDD2CE4" w14:textId="77777777" w:rsidTr="00FB7398">
        <w:tc>
          <w:tcPr>
            <w:tcW w:w="988" w:type="dxa"/>
          </w:tcPr>
          <w:p w14:paraId="0AA6C3F6" w14:textId="19DD9D37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14:paraId="3AB866DF" w14:textId="75729895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ЧК-2021/2022-1651739239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4F4F3CD2" w14:textId="4E7ED375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0F5EEA56" w14:textId="77777777" w:rsidTr="00FB7398">
        <w:tc>
          <w:tcPr>
            <w:tcW w:w="988" w:type="dxa"/>
          </w:tcPr>
          <w:p w14:paraId="190FF030" w14:textId="65E51641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14:paraId="137E0E3F" w14:textId="17A62950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ЧК-2021/2022-1660018360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65F55230" w14:textId="278BCC55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0F7C656E" w14:textId="77777777" w:rsidTr="00FB7398">
        <w:tc>
          <w:tcPr>
            <w:tcW w:w="988" w:type="dxa"/>
          </w:tcPr>
          <w:p w14:paraId="47509220" w14:textId="20939C33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14:paraId="7902A7E5" w14:textId="69C6C5B0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ЧК-2021/2022-1659687370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75EFE6F6" w14:textId="34792124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233732D7" w14:textId="77777777" w:rsidTr="00FB7398">
        <w:tc>
          <w:tcPr>
            <w:tcW w:w="988" w:type="dxa"/>
          </w:tcPr>
          <w:p w14:paraId="324BDC64" w14:textId="59DC092C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14:paraId="2352C158" w14:textId="7E7B7993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ЧК-2021/2022-1661848599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38D01EB7" w14:textId="625D5BFE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371DACBF" w14:textId="77777777" w:rsidTr="00FB7398">
        <w:tc>
          <w:tcPr>
            <w:tcW w:w="988" w:type="dxa"/>
          </w:tcPr>
          <w:p w14:paraId="17A62C36" w14:textId="6958C31C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14:paraId="5CFADFBE" w14:textId="5AE2EF40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ЧК-2021/2022-1663510532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1F666AD8" w14:textId="1CACE6D3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3F36EC68" w14:textId="77777777" w:rsidTr="00FB7398">
        <w:tc>
          <w:tcPr>
            <w:tcW w:w="988" w:type="dxa"/>
          </w:tcPr>
          <w:p w14:paraId="0878F1C8" w14:textId="36FEB59D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14:paraId="22E049B1" w14:textId="63D9046B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ЧК-2022/2023-1663852898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1177E272" w14:textId="52C6599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49B81EC7" w14:textId="77777777" w:rsidTr="00FB7398">
        <w:tc>
          <w:tcPr>
            <w:tcW w:w="988" w:type="dxa"/>
          </w:tcPr>
          <w:p w14:paraId="39182614" w14:textId="1E3A6E7A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14:paraId="6E798E00" w14:textId="1797F6ED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ЧК-2021/2022-1665043035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484993CE" w14:textId="7659D40F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18FAAD83" w14:textId="77777777" w:rsidTr="00FB7398">
        <w:tc>
          <w:tcPr>
            <w:tcW w:w="988" w:type="dxa"/>
          </w:tcPr>
          <w:p w14:paraId="37818312" w14:textId="02F26C30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14:paraId="7E8E2E04" w14:textId="4E36B2B9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ЧК-2022/2023-1667913859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2F883F8C" w14:textId="1A0D1256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775AE2A6" w14:textId="77777777" w:rsidTr="00FB7398">
        <w:tc>
          <w:tcPr>
            <w:tcW w:w="988" w:type="dxa"/>
          </w:tcPr>
          <w:p w14:paraId="63DF3149" w14:textId="40F5FDF8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14:paraId="0472AE4A" w14:textId="69FBFA8E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ЧК-2021/2022-1670226013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3E950E85" w14:textId="4947B8E0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2427F326" w14:textId="77777777" w:rsidTr="00FB7398">
        <w:tc>
          <w:tcPr>
            <w:tcW w:w="988" w:type="dxa"/>
          </w:tcPr>
          <w:p w14:paraId="74B5EE71" w14:textId="4A300DAF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14:paraId="028953E0" w14:textId="54869935" w:rsidR="00FB7398" w:rsidRPr="00FD1519" w:rsidRDefault="00FB7398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hyperlink r:id="rId13" w:history="1">
              <w:r w:rsidRPr="00FD1519">
                <w:rPr>
                  <w:rFonts w:ascii="Times New Roman" w:eastAsia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lang w:eastAsia="ru-RU"/>
                </w:rPr>
                <w:t>ЧК-2021/2022-1670827470</w:t>
              </w:r>
            </w:hyperlink>
            <w:r w:rsidRPr="00FD1519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69635E5D" w14:textId="24D2E873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266408EB" w14:textId="77777777" w:rsidTr="00FB7398">
        <w:tc>
          <w:tcPr>
            <w:tcW w:w="988" w:type="dxa"/>
          </w:tcPr>
          <w:p w14:paraId="2BA7CFB9" w14:textId="31964EA1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14:paraId="5FD8BAA8" w14:textId="34D2C408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ЧК-2021/2022-1671456636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187D9FB1" w14:textId="1E16E15D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08D207F2" w14:textId="77777777" w:rsidTr="00FB7398">
        <w:tc>
          <w:tcPr>
            <w:tcW w:w="988" w:type="dxa"/>
          </w:tcPr>
          <w:p w14:paraId="66B6DB03" w14:textId="0B82CC1B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14:paraId="0FFCF269" w14:textId="09166CFA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ЧК-2021/2022-1677656561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75EC6455" w14:textId="4E59B5DC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5879611A" w14:textId="77777777" w:rsidTr="00FB7398">
        <w:tc>
          <w:tcPr>
            <w:tcW w:w="988" w:type="dxa"/>
          </w:tcPr>
          <w:p w14:paraId="7C877426" w14:textId="3DE32E04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14:paraId="737FE092" w14:textId="4D6DA9D8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ЧК-2021/2022-1680063822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0BD72A2B" w14:textId="139FC099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69493B96" w14:textId="77777777" w:rsidTr="00FB7398">
        <w:tc>
          <w:tcPr>
            <w:tcW w:w="988" w:type="dxa"/>
          </w:tcPr>
          <w:p w14:paraId="438F061A" w14:textId="0F0EC32F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14:paraId="60E9DD3F" w14:textId="68C2C18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ЧК-2021/2022-1685344929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06D9B6DF" w14:textId="5CA3B0A2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430AE352" w14:textId="77777777" w:rsidTr="00FB7398">
        <w:tc>
          <w:tcPr>
            <w:tcW w:w="988" w:type="dxa"/>
          </w:tcPr>
          <w:p w14:paraId="397FDAA2" w14:textId="1321AA24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14:paraId="78F35D54" w14:textId="303DC869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ЧК-2021/2022-1686204716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2B504F9C" w14:textId="62B906DD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763D8176" w14:textId="77777777" w:rsidTr="00FB7398">
        <w:tc>
          <w:tcPr>
            <w:tcW w:w="988" w:type="dxa"/>
          </w:tcPr>
          <w:p w14:paraId="13BF9DDA" w14:textId="58E16C7A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14:paraId="39177E9A" w14:textId="2CEC4B4B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ЧК-2021/2022-1684560935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55609B95" w14:textId="67170AF7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B7398" w14:paraId="2B0E6B3D" w14:textId="77777777" w:rsidTr="00FB7398">
        <w:tc>
          <w:tcPr>
            <w:tcW w:w="988" w:type="dxa"/>
          </w:tcPr>
          <w:p w14:paraId="309C8002" w14:textId="609500A1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14:paraId="7EE7952E" w14:textId="5F5B195B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FD15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ЧК-2021/2022-1705489323433</w:t>
              </w:r>
            </w:hyperlink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</w:tcPr>
          <w:p w14:paraId="1552F85B" w14:textId="4D4A4CEB" w:rsidR="00FB7398" w:rsidRPr="00FD1519" w:rsidRDefault="00FB7398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5F90A74F" w14:textId="77777777" w:rsidTr="00FB7398">
        <w:tc>
          <w:tcPr>
            <w:tcW w:w="988" w:type="dxa"/>
          </w:tcPr>
          <w:p w14:paraId="6334D521" w14:textId="31C2ED55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14:paraId="7CE1483F" w14:textId="0A2486E8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hyperlink r:id="rId21" w:history="1">
              <w:r w:rsidRPr="00FD1519">
                <w:rPr>
                  <w:rStyle w:val="a4"/>
                  <w:rFonts w:ascii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u w:val="none"/>
                </w:rPr>
                <w:t>ЧК-2021/2022-1747903938485</w:t>
              </w:r>
            </w:hyperlink>
          </w:p>
        </w:tc>
        <w:tc>
          <w:tcPr>
            <w:tcW w:w="1982" w:type="dxa"/>
          </w:tcPr>
          <w:p w14:paraId="699DA35A" w14:textId="365832DF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040B617C" w14:textId="77777777" w:rsidTr="00FB7398">
        <w:tc>
          <w:tcPr>
            <w:tcW w:w="988" w:type="dxa"/>
          </w:tcPr>
          <w:p w14:paraId="4B6F65F4" w14:textId="0A338042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14:paraId="0BA71CD5" w14:textId="70A45E84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hyperlink r:id="rId22" w:history="1">
              <w:r w:rsidRPr="00FD1519">
                <w:rPr>
                  <w:rStyle w:val="a4"/>
                  <w:rFonts w:ascii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u w:val="none"/>
                </w:rPr>
                <w:t>ЧК-2021/2022-1747903977837</w:t>
              </w:r>
            </w:hyperlink>
          </w:p>
        </w:tc>
        <w:tc>
          <w:tcPr>
            <w:tcW w:w="1982" w:type="dxa"/>
          </w:tcPr>
          <w:p w14:paraId="2509CD08" w14:textId="6CCACF0F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07D52A0B" w14:textId="77777777" w:rsidTr="00FB7398">
        <w:tc>
          <w:tcPr>
            <w:tcW w:w="988" w:type="dxa"/>
          </w:tcPr>
          <w:p w14:paraId="43A780A7" w14:textId="53ACBA52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14:paraId="0BFF5FC3" w14:textId="3B765BE0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hyperlink r:id="rId23" w:history="1">
              <w:r w:rsidRPr="00FD1519">
                <w:rPr>
                  <w:rStyle w:val="a4"/>
                  <w:rFonts w:ascii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u w:val="none"/>
                </w:rPr>
                <w:t>ЧК-2021/2022-1747904038667</w:t>
              </w:r>
            </w:hyperlink>
          </w:p>
        </w:tc>
        <w:tc>
          <w:tcPr>
            <w:tcW w:w="1982" w:type="dxa"/>
          </w:tcPr>
          <w:p w14:paraId="5F096E31" w14:textId="46AF69BB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42E79365" w14:textId="77777777" w:rsidTr="00FB7398">
        <w:tc>
          <w:tcPr>
            <w:tcW w:w="988" w:type="dxa"/>
          </w:tcPr>
          <w:p w14:paraId="17BA8C1D" w14:textId="2F934EB1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14:paraId="6A9DFD23" w14:textId="5277FE1A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hyperlink r:id="rId24" w:history="1">
              <w:r w:rsidRPr="00FD1519">
                <w:rPr>
                  <w:rStyle w:val="a4"/>
                  <w:rFonts w:ascii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u w:val="none"/>
                </w:rPr>
                <w:t>ЧК-2021/2022-1747904074334</w:t>
              </w:r>
            </w:hyperlink>
          </w:p>
        </w:tc>
        <w:tc>
          <w:tcPr>
            <w:tcW w:w="1982" w:type="dxa"/>
          </w:tcPr>
          <w:p w14:paraId="4A05284B" w14:textId="605C1D1C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642BCC18" w14:textId="77777777" w:rsidTr="00FB7398">
        <w:tc>
          <w:tcPr>
            <w:tcW w:w="988" w:type="dxa"/>
          </w:tcPr>
          <w:p w14:paraId="490E74D7" w14:textId="1C1DE8ED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14:paraId="4AA52C34" w14:textId="0869FBD6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hyperlink r:id="rId25" w:history="1">
              <w:r w:rsidRPr="00FD1519">
                <w:rPr>
                  <w:rStyle w:val="a4"/>
                  <w:rFonts w:ascii="Times New Roman" w:hAnsi="Times New Roman" w:cs="Times New Roman"/>
                  <w:i w:val="0"/>
                  <w:iCs w:val="0"/>
                  <w:color w:val="auto"/>
                  <w:sz w:val="28"/>
                  <w:szCs w:val="28"/>
                  <w:u w:val="none"/>
                </w:rPr>
                <w:t>ЧК-2021/2022-1747904194409</w:t>
              </w:r>
            </w:hyperlink>
          </w:p>
        </w:tc>
        <w:tc>
          <w:tcPr>
            <w:tcW w:w="1982" w:type="dxa"/>
          </w:tcPr>
          <w:p w14:paraId="3D9DA766" w14:textId="47EA216C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0FFD38AC" w14:textId="77777777" w:rsidTr="00FB7398">
        <w:tc>
          <w:tcPr>
            <w:tcW w:w="988" w:type="dxa"/>
          </w:tcPr>
          <w:p w14:paraId="7F419EF7" w14:textId="67DE0AAB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14:paraId="137C594D" w14:textId="64EF07D9" w:rsidR="00FD1519" w:rsidRPr="00FD1519" w:rsidRDefault="00FD1519" w:rsidP="00FD1519">
            <w:pPr>
              <w:pStyle w:val="4"/>
              <w:spacing w:before="0" w:after="40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ЧК-2021/2022-1678966874</w:t>
            </w:r>
          </w:p>
        </w:tc>
        <w:tc>
          <w:tcPr>
            <w:tcW w:w="1982" w:type="dxa"/>
          </w:tcPr>
          <w:p w14:paraId="247AA449" w14:textId="330085A3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FD1519" w14:paraId="329E3CD1" w14:textId="77777777" w:rsidTr="00FB7398">
        <w:tc>
          <w:tcPr>
            <w:tcW w:w="988" w:type="dxa"/>
          </w:tcPr>
          <w:p w14:paraId="0073E226" w14:textId="24543EEE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14:paraId="78B7801A" w14:textId="410CF822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FD15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ЧК-2019/2020-1747904268124</w:t>
              </w:r>
            </w:hyperlink>
            <w:r w:rsidRPr="00FD151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982" w:type="dxa"/>
          </w:tcPr>
          <w:p w14:paraId="32BA5D68" w14:textId="27D16D5D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FD1519" w14:paraId="5ADA7E0A" w14:textId="77777777" w:rsidTr="00FB7398">
        <w:tc>
          <w:tcPr>
            <w:tcW w:w="988" w:type="dxa"/>
          </w:tcPr>
          <w:p w14:paraId="7B8FF630" w14:textId="26BCDA5B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14:paraId="5CE48E97" w14:textId="29980433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FD15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ЧК-2019/2020-1747904295798</w:t>
              </w:r>
            </w:hyperlink>
            <w:r w:rsidRPr="00FD151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982" w:type="dxa"/>
          </w:tcPr>
          <w:p w14:paraId="473F1A23" w14:textId="20727340" w:rsidR="00FD1519" w:rsidRPr="00FD1519" w:rsidRDefault="00FD1519" w:rsidP="00FD1519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</w:tbl>
    <w:p w14:paraId="757BB6DD" w14:textId="5EF0F096" w:rsidR="00FB7398" w:rsidRDefault="00FB7398" w:rsidP="00FB73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AA1C7" w14:textId="77777777" w:rsidR="00FD1519" w:rsidRDefault="00FD1519" w:rsidP="00FB73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09986" w14:textId="10EE8875" w:rsidR="00FD1519" w:rsidRDefault="00FD1519" w:rsidP="00FB73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Н.Г. Дмитриева</w:t>
      </w:r>
    </w:p>
    <w:p w14:paraId="4ED76EE8" w14:textId="77777777" w:rsidR="00FD1519" w:rsidRDefault="00FD1519" w:rsidP="00FD1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3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детей, направленных в МБДОУ – детский сад № 476</w:t>
      </w:r>
    </w:p>
    <w:p w14:paraId="39C6A79A" w14:textId="77777777" w:rsidR="00FD1519" w:rsidRDefault="00FD1519" w:rsidP="00FD1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89950" w14:textId="77777777" w:rsidR="00FD1519" w:rsidRDefault="00FD1519" w:rsidP="00FD1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6BBE47C9" w14:textId="77777777" w:rsidR="00FD1519" w:rsidRDefault="00FD1519" w:rsidP="00FD1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Департамента образования Администрации города Екатеринбурга</w:t>
      </w:r>
    </w:p>
    <w:p w14:paraId="7DD4CCEC" w14:textId="30F23FEF" w:rsidR="00FD1519" w:rsidRDefault="00FD1519" w:rsidP="00FD15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D80DDB">
        <w:rPr>
          <w:rFonts w:ascii="Times New Roman" w:hAnsi="Times New Roman" w:cs="Times New Roman"/>
          <w:b/>
          <w:bCs/>
          <w:sz w:val="28"/>
          <w:szCs w:val="28"/>
        </w:rPr>
        <w:t>1187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/46/36 от </w:t>
      </w:r>
      <w:r w:rsidR="00D80DDB">
        <w:rPr>
          <w:rFonts w:ascii="Times New Roman" w:hAnsi="Times New Roman" w:cs="Times New Roman"/>
          <w:b/>
          <w:bCs/>
          <w:sz w:val="28"/>
          <w:szCs w:val="28"/>
        </w:rPr>
        <w:t>04.07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.2025 </w:t>
      </w:r>
    </w:p>
    <w:p w14:paraId="67C670F1" w14:textId="77777777" w:rsidR="00FD1519" w:rsidRPr="00FD1519" w:rsidRDefault="00FD1519" w:rsidP="00FD151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982"/>
      </w:tblGrid>
      <w:tr w:rsidR="00FD1519" w14:paraId="0FA1EED9" w14:textId="77777777" w:rsidTr="00FD0F7C">
        <w:tc>
          <w:tcPr>
            <w:tcW w:w="988" w:type="dxa"/>
            <w:vMerge w:val="restart"/>
          </w:tcPr>
          <w:p w14:paraId="42E7CD74" w14:textId="77777777" w:rsidR="00FD1519" w:rsidRDefault="00FD1519" w:rsidP="00FD0F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2" w:type="dxa"/>
            <w:gridSpan w:val="2"/>
          </w:tcPr>
          <w:p w14:paraId="51C1B74D" w14:textId="77777777" w:rsidR="00FD1519" w:rsidRDefault="00FD1519" w:rsidP="00FD0F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смену ДОУ, о восстановлении учетной записи) ребенка в ДОУ</w:t>
            </w:r>
          </w:p>
        </w:tc>
      </w:tr>
      <w:tr w:rsidR="00FD1519" w14:paraId="5094EF7A" w14:textId="77777777" w:rsidTr="00FD0F7C">
        <w:tc>
          <w:tcPr>
            <w:tcW w:w="988" w:type="dxa"/>
            <w:vMerge/>
          </w:tcPr>
          <w:p w14:paraId="5254C78F" w14:textId="77777777" w:rsidR="00FD1519" w:rsidRDefault="00FD1519" w:rsidP="00FD0F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97892CA" w14:textId="77777777" w:rsidR="00FD1519" w:rsidRDefault="00FD1519" w:rsidP="00FD0F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</w:t>
            </w:r>
          </w:p>
        </w:tc>
        <w:tc>
          <w:tcPr>
            <w:tcW w:w="1982" w:type="dxa"/>
          </w:tcPr>
          <w:p w14:paraId="41A4210E" w14:textId="77777777" w:rsidR="00FD1519" w:rsidRDefault="00FD1519" w:rsidP="00FD0F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FD1519" w14:paraId="5AD25DD7" w14:textId="77777777" w:rsidTr="00FD0F7C">
        <w:tc>
          <w:tcPr>
            <w:tcW w:w="988" w:type="dxa"/>
          </w:tcPr>
          <w:p w14:paraId="7CB3E98B" w14:textId="77777777" w:rsidR="00FD1519" w:rsidRPr="00FD1519" w:rsidRDefault="00FD1519" w:rsidP="00FD0F7C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14:paraId="1D136B9D" w14:textId="67C6605E" w:rsidR="00FD1519" w:rsidRPr="00FD1519" w:rsidRDefault="00D80DDB" w:rsidP="00D80DDB">
            <w:pPr>
              <w:pStyle w:val="4"/>
              <w:spacing w:before="0" w:line="390" w:lineRule="atLeast"/>
              <w:ind w:firstLine="0"/>
              <w:jc w:val="center"/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</w:pPr>
            <w:r w:rsidRPr="00D80DDB">
              <w:rPr>
                <w:rFonts w:ascii="Times New Roman" w:hAnsi="Times New Roman" w:cs="Times New Roman"/>
                <w:i w:val="0"/>
                <w:iCs w:val="0"/>
                <w:color w:val="3B3C43"/>
                <w:sz w:val="28"/>
                <w:szCs w:val="28"/>
              </w:rPr>
              <w:t>ЧК-2018/2019-1750739114567</w:t>
            </w:r>
          </w:p>
        </w:tc>
        <w:tc>
          <w:tcPr>
            <w:tcW w:w="1982" w:type="dxa"/>
          </w:tcPr>
          <w:p w14:paraId="0D143217" w14:textId="1794FADD" w:rsidR="00FD1519" w:rsidRPr="00FD1519" w:rsidRDefault="00D80DDB" w:rsidP="00FD0F7C">
            <w:pPr>
              <w:spacing w:after="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</w:tbl>
    <w:p w14:paraId="23F8A75B" w14:textId="77777777" w:rsidR="00FD1519" w:rsidRDefault="00FD1519" w:rsidP="00FD15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91252" w14:textId="77777777" w:rsidR="00FD1519" w:rsidRDefault="00FD1519" w:rsidP="00FD15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809979" w14:textId="77777777" w:rsidR="00FD1519" w:rsidRPr="00FB7398" w:rsidRDefault="00FD1519" w:rsidP="00FD15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Н.Г. Дмитриева</w:t>
      </w:r>
    </w:p>
    <w:p w14:paraId="29F59EBD" w14:textId="77777777" w:rsidR="00FD1519" w:rsidRPr="00FB7398" w:rsidRDefault="00FD1519" w:rsidP="00FB73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1519" w:rsidRPr="00FB7398" w:rsidSect="004B276C">
      <w:pgSz w:w="11910" w:h="16840" w:code="9"/>
      <w:pgMar w:top="1021" w:right="709" w:bottom="851" w:left="1701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8"/>
    <w:rsid w:val="004B276C"/>
    <w:rsid w:val="00CA5493"/>
    <w:rsid w:val="00D80DDB"/>
    <w:rsid w:val="00FB7398"/>
    <w:rsid w:val="00FD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170B"/>
  <w15:chartTrackingRefBased/>
  <w15:docId w15:val="{5C78086D-C59F-4F03-89E7-8C5947FB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B73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B73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Hyperlink"/>
    <w:basedOn w:val="a0"/>
    <w:uiPriority w:val="99"/>
    <w:semiHidden/>
    <w:unhideWhenUsed/>
    <w:rsid w:val="00FD1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3e23f3f1-fd63-4761-a1c7-414cc7cbb9ab" TargetMode="External"/><Relationship Id="rId13" Type="http://schemas.openxmlformats.org/officeDocument/2006/relationships/hyperlink" Target="http://10.0.13.17/psceq/declaration/7bbbe5bb-e3ab-4c62-8a06-bc179c5dbd06" TargetMode="External"/><Relationship Id="rId18" Type="http://schemas.openxmlformats.org/officeDocument/2006/relationships/hyperlink" Target="http://10.0.13.17/psceq/declaration/ac90cc3c-189d-4b9e-b832-dbc9f3683280" TargetMode="External"/><Relationship Id="rId26" Type="http://schemas.openxmlformats.org/officeDocument/2006/relationships/hyperlink" Target="http://10.0.13.17/psceq/declaration/0196f736-875e-767a-9626-4e437f45721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0196f731-7fb6-7634-9827-357b37723f99" TargetMode="External"/><Relationship Id="rId7" Type="http://schemas.openxmlformats.org/officeDocument/2006/relationships/hyperlink" Target="http://10.0.13.17/psceq/declaration/d97a4c82-a773-42b2-a5fc-bcbd9e49a0d6" TargetMode="External"/><Relationship Id="rId12" Type="http://schemas.openxmlformats.org/officeDocument/2006/relationships/hyperlink" Target="http://10.0.13.17/psceq/declaration/61973212-9e87-47e6-a6fd-45ba35f02a4c" TargetMode="External"/><Relationship Id="rId17" Type="http://schemas.openxmlformats.org/officeDocument/2006/relationships/hyperlink" Target="http://10.0.13.17/psceq/declaration/e65844bb-27fe-44b7-8f4e-86840f56e0b6" TargetMode="External"/><Relationship Id="rId25" Type="http://schemas.openxmlformats.org/officeDocument/2006/relationships/hyperlink" Target="http://10.0.13.17/psceq/declaration/0196f735-676a-7649-ba1e-19ea3474ea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eef8e689-712a-4880-8be6-1082438e5d9d" TargetMode="External"/><Relationship Id="rId20" Type="http://schemas.openxmlformats.org/officeDocument/2006/relationships/hyperlink" Target="http://10.0.13.17/psceq/declaration/64b13138-3268-4485-a1ec-1616c9c42de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977cb2b4-a012-472d-906b-50300b33943c" TargetMode="External"/><Relationship Id="rId11" Type="http://schemas.openxmlformats.org/officeDocument/2006/relationships/hyperlink" Target="http://10.0.13.17/psceq/declaration/41ded610-4b19-41cb-aad6-1a783d1855e4" TargetMode="External"/><Relationship Id="rId24" Type="http://schemas.openxmlformats.org/officeDocument/2006/relationships/hyperlink" Target="http://10.0.13.17/psceq/declaration/0196f733-925f-7371-9b92-346a6e8d58e9" TargetMode="External"/><Relationship Id="rId5" Type="http://schemas.openxmlformats.org/officeDocument/2006/relationships/hyperlink" Target="http://10.0.13.17/psceq/declaration/ac9c9461-1f0f-4928-98fa-3889c55d1510" TargetMode="External"/><Relationship Id="rId15" Type="http://schemas.openxmlformats.org/officeDocument/2006/relationships/hyperlink" Target="http://10.0.13.17/psceq/declaration/8946861c-d5e5-4101-9eb2-1ded03e4a0b3" TargetMode="External"/><Relationship Id="rId23" Type="http://schemas.openxmlformats.org/officeDocument/2006/relationships/hyperlink" Target="http://10.0.13.17/psceq/declaration/0196f733-070c-7120-befe-3bbafebda4d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0.0.13.17/psceq/declaration/fa46263f-7d1a-474d-a328-1d93ad148431" TargetMode="External"/><Relationship Id="rId19" Type="http://schemas.openxmlformats.org/officeDocument/2006/relationships/hyperlink" Target="http://10.0.13.17/psceq/declaration/34fea605-54b2-44be-89dc-7f1581769e02" TargetMode="External"/><Relationship Id="rId4" Type="http://schemas.openxmlformats.org/officeDocument/2006/relationships/hyperlink" Target="http://10.0.13.17/psceq/declaration/7161f49e-92f5-44e5-aa1d-b540172f2a29" TargetMode="External"/><Relationship Id="rId9" Type="http://schemas.openxmlformats.org/officeDocument/2006/relationships/hyperlink" Target="http://10.0.13.17/psceq/declaration/4884f924-459a-4009-9c1f-20e40b4e24fe" TargetMode="External"/><Relationship Id="rId14" Type="http://schemas.openxmlformats.org/officeDocument/2006/relationships/hyperlink" Target="http://10.0.13.17/psceq/declaration/84234593-e772-4434-957b-6e3ba91fbf9c" TargetMode="External"/><Relationship Id="rId22" Type="http://schemas.openxmlformats.org/officeDocument/2006/relationships/hyperlink" Target="http://10.0.13.17/psceq/declaration/0196f732-196e-726c-bdc5-47be3f0c5a45" TargetMode="External"/><Relationship Id="rId27" Type="http://schemas.openxmlformats.org/officeDocument/2006/relationships/hyperlink" Target="http://10.0.13.17/psceq/declaration/0196f736-f377-758f-8030-eac0ef8452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 ДС</dc:creator>
  <cp:keywords/>
  <dc:description/>
  <cp:lastModifiedBy>188 ДС</cp:lastModifiedBy>
  <cp:revision>2</cp:revision>
  <cp:lastPrinted>2025-07-07T10:21:00Z</cp:lastPrinted>
  <dcterms:created xsi:type="dcterms:W3CDTF">2025-07-07T09:44:00Z</dcterms:created>
  <dcterms:modified xsi:type="dcterms:W3CDTF">2025-07-07T10:21:00Z</dcterms:modified>
</cp:coreProperties>
</file>